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08C6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Name: ____________________________________________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ab/>
        <w:t>Period: _________________</w:t>
      </w:r>
    </w:p>
    <w:p w14:paraId="5D2A8FC9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4F2994">
        <w:rPr>
          <w:rFonts w:eastAsia="Times New Roman" w:cs="Times New Roman"/>
          <w:b/>
          <w:bCs/>
          <w:color w:val="222222"/>
          <w:kern w:val="0"/>
          <w14:ligatures w14:val="none"/>
        </w:rPr>
        <w:t>Why Take ‘</w:t>
      </w:r>
      <w:proofErr w:type="spellStart"/>
      <w:r w:rsidRPr="004F2994">
        <w:rPr>
          <w:rFonts w:eastAsia="Times New Roman" w:cs="Times New Roman"/>
          <w:b/>
          <w:bCs/>
          <w:color w:val="222222"/>
          <w:kern w:val="0"/>
          <w14:ligatures w14:val="none"/>
        </w:rPr>
        <w:t>Em</w:t>
      </w:r>
      <w:proofErr w:type="spellEnd"/>
      <w:r w:rsidRPr="004F2994">
        <w:rPr>
          <w:rFonts w:eastAsia="Times New Roman" w:cs="Times New Roman"/>
          <w:b/>
          <w:bCs/>
          <w:color w:val="222222"/>
          <w:kern w:val="0"/>
          <w14:ligatures w14:val="none"/>
        </w:rPr>
        <w:t xml:space="preserve"> Down?  Researching the Removal of Confederate Monuments from American Public Institutions and the Renaming of Public Buildings </w:t>
      </w:r>
    </w:p>
    <w:p w14:paraId="44DAF599" w14:textId="090D778A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Students will locate and analyze at least six fact-based articles about </w:t>
      </w:r>
      <w:r w:rsidR="00C26FAA" w:rsidRPr="00C26FAA">
        <w:rPr>
          <w:rFonts w:eastAsia="Times New Roman" w:cs="Times New Roman"/>
          <w:color w:val="222222"/>
          <w:kern w:val="0"/>
          <w14:ligatures w14:val="none"/>
        </w:rPr>
        <w:t xml:space="preserve">removing Confederate monuments and renaming 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schools/buildings/roads/etc. named for Confederate leaders and the building of monuments and renaming of buildings for BIPOCs. Students </w:t>
      </w:r>
      <w:r w:rsidR="00C26FAA">
        <w:rPr>
          <w:rFonts w:eastAsia="Times New Roman" w:cs="Times New Roman"/>
          <w:color w:val="222222"/>
          <w:kern w:val="0"/>
          <w14:ligatures w14:val="none"/>
        </w:rPr>
        <w:t>must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include at least one article of action </w:t>
      </w:r>
      <w:r w:rsidR="00C26FAA">
        <w:rPr>
          <w:rFonts w:eastAsia="Times New Roman" w:cs="Times New Roman"/>
          <w:color w:val="222222"/>
          <w:kern w:val="0"/>
          <w14:ligatures w14:val="none"/>
        </w:rPr>
        <w:t>in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our state.  Students will record their findings below.  </w:t>
      </w:r>
      <w:r w:rsidR="00C26FAA">
        <w:rPr>
          <w:rFonts w:eastAsia="Times New Roman" w:cs="Times New Roman"/>
          <w:color w:val="222222"/>
          <w:kern w:val="0"/>
          <w14:ligatures w14:val="none"/>
        </w:rPr>
        <w:t>The student will use these articles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for a classroom discussion </w:t>
      </w:r>
      <w:r w:rsidR="00C26FAA">
        <w:rPr>
          <w:rFonts w:eastAsia="Times New Roman" w:cs="Times New Roman"/>
          <w:color w:val="222222"/>
          <w:kern w:val="0"/>
          <w14:ligatures w14:val="none"/>
        </w:rPr>
        <w:t>on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this topic.  </w:t>
      </w:r>
    </w:p>
    <w:p w14:paraId="1F0CD7C9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4F2994">
        <w:rPr>
          <w:rFonts w:eastAsia="Times New Roman" w:cs="Times New Roman"/>
          <w:b/>
          <w:bCs/>
          <w:color w:val="222222"/>
          <w:kern w:val="0"/>
          <w14:ligatures w14:val="none"/>
        </w:rPr>
        <w:t>Article #1</w:t>
      </w:r>
    </w:p>
    <w:p w14:paraId="4ABEEE65" w14:textId="77777777" w:rsidR="004F2994" w:rsidRPr="004F2994" w:rsidRDefault="004F2994" w:rsidP="004F2994">
      <w:pPr>
        <w:numPr>
          <w:ilvl w:val="0"/>
          <w:numId w:val="1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Name of Article:</w:t>
      </w:r>
    </w:p>
    <w:p w14:paraId="19CC7142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5321BF47" w14:textId="77777777" w:rsidR="004F2994" w:rsidRPr="004F2994" w:rsidRDefault="004F2994" w:rsidP="004F299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Author:</w:t>
      </w:r>
    </w:p>
    <w:p w14:paraId="50B3D983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1EAC64D0" w14:textId="77777777" w:rsidR="004F2994" w:rsidRPr="004F2994" w:rsidRDefault="004F2994" w:rsidP="004F2994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Web Link:</w:t>
      </w:r>
    </w:p>
    <w:p w14:paraId="56A43A75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75636B80" w14:textId="77777777" w:rsidR="004F2994" w:rsidRPr="004F2994" w:rsidRDefault="004F2994" w:rsidP="004F2994">
      <w:pPr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Publishing institution (Newspaper, periodical, etc.): </w:t>
      </w:r>
    </w:p>
    <w:p w14:paraId="021FF4E8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1F030EDF" w14:textId="77777777" w:rsidR="004F2994" w:rsidRPr="004F2994" w:rsidRDefault="004F2994" w:rsidP="004F2994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Summarize this article in a five-sentence paragraph:  </w:t>
      </w:r>
    </w:p>
    <w:p w14:paraId="535E4965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63328400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23FEEBD0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05A94F0D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4B4A59F3" w14:textId="1D749A3A" w:rsidR="004F2994" w:rsidRPr="004F2994" w:rsidRDefault="004F2994" w:rsidP="004F2994">
      <w:pPr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What’s the “money quote” for this article?  What </w:t>
      </w:r>
      <w:r w:rsidR="00C26FAA">
        <w:rPr>
          <w:rFonts w:eastAsia="Times New Roman" w:cs="Times New Roman"/>
          <w:color w:val="222222"/>
          <w:kern w:val="0"/>
          <w14:ligatures w14:val="none"/>
        </w:rPr>
        <w:t>quote would you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most likely put </w:t>
      </w:r>
      <w:proofErr w:type="gramStart"/>
      <w:r w:rsidRPr="004F2994">
        <w:rPr>
          <w:rFonts w:eastAsia="Times New Roman" w:cs="Times New Roman"/>
          <w:color w:val="222222"/>
          <w:kern w:val="0"/>
          <w14:ligatures w14:val="none"/>
        </w:rPr>
        <w:t>into</w:t>
      </w:r>
      <w:proofErr w:type="gramEnd"/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a paper or use in a debate?</w:t>
      </w:r>
    </w:p>
    <w:p w14:paraId="7E6989E7" w14:textId="77777777" w:rsidR="004F2994" w:rsidRPr="004F2994" w:rsidRDefault="004F2994" w:rsidP="004F2994">
      <w:pPr>
        <w:shd w:val="clear" w:color="auto" w:fill="FFFFFF"/>
        <w:rPr>
          <w:rFonts w:eastAsia="Times New Roman" w:cs="Times New Roman"/>
          <w:kern w:val="0"/>
          <w14:ligatures w14:val="none"/>
        </w:rPr>
      </w:pPr>
    </w:p>
    <w:p w14:paraId="31DC5FD3" w14:textId="77777777" w:rsidR="004F2994" w:rsidRPr="004F2994" w:rsidRDefault="004F2994" w:rsidP="004F2994">
      <w:pPr>
        <w:rPr>
          <w:rFonts w:eastAsia="Times New Roman" w:cs="Times New Roman"/>
          <w:kern w:val="0"/>
          <w14:ligatures w14:val="none"/>
        </w:rPr>
      </w:pPr>
    </w:p>
    <w:p w14:paraId="6E54F3B2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4F2994">
        <w:rPr>
          <w:rFonts w:eastAsia="Times New Roman" w:cs="Times New Roman"/>
          <w:b/>
          <w:bCs/>
          <w:color w:val="222222"/>
          <w:kern w:val="0"/>
          <w14:ligatures w14:val="none"/>
        </w:rPr>
        <w:t>Article #2</w:t>
      </w:r>
    </w:p>
    <w:p w14:paraId="4C15EFE5" w14:textId="677F992A" w:rsidR="004F2994" w:rsidRPr="004F2994" w:rsidRDefault="00C57F01" w:rsidP="004F2994">
      <w:pPr>
        <w:numPr>
          <w:ilvl w:val="0"/>
          <w:numId w:val="7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>
        <w:rPr>
          <w:rFonts w:eastAsia="Times New Roman" w:cs="Times New Roman"/>
          <w:color w:val="222222"/>
          <w:kern w:val="0"/>
          <w14:ligatures w14:val="none"/>
        </w:rPr>
        <w:t xml:space="preserve">     </w:t>
      </w:r>
      <w:r w:rsidR="004F2994" w:rsidRPr="004F2994">
        <w:rPr>
          <w:rFonts w:eastAsia="Times New Roman" w:cs="Times New Roman"/>
          <w:color w:val="222222"/>
          <w:kern w:val="0"/>
          <w14:ligatures w14:val="none"/>
        </w:rPr>
        <w:t>Name of Article:</w:t>
      </w:r>
    </w:p>
    <w:p w14:paraId="00A10454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3C2FBFB7" w14:textId="77777777" w:rsidR="004F2994" w:rsidRPr="004F2994" w:rsidRDefault="004F2994" w:rsidP="004F2994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Author:</w:t>
      </w:r>
    </w:p>
    <w:p w14:paraId="0EDAA7FA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756ACE40" w14:textId="77777777" w:rsidR="004F2994" w:rsidRPr="004F2994" w:rsidRDefault="004F2994" w:rsidP="004F2994">
      <w:pPr>
        <w:numPr>
          <w:ilvl w:val="0"/>
          <w:numId w:val="9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Web Link:</w:t>
      </w:r>
    </w:p>
    <w:p w14:paraId="1D776271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08083FD4" w14:textId="77777777" w:rsidR="004F2994" w:rsidRPr="004F2994" w:rsidRDefault="004F2994" w:rsidP="004F2994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Publishing institution (Newspaper, periodical, etc.): </w:t>
      </w:r>
    </w:p>
    <w:p w14:paraId="3F855306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78CEF10E" w14:textId="77777777" w:rsidR="004F2994" w:rsidRPr="004F2994" w:rsidRDefault="004F2994" w:rsidP="004F2994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Summarize this article in a five-sentence paragraph:  </w:t>
      </w:r>
    </w:p>
    <w:p w14:paraId="3602AB29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1F6D0E27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35C4A1DF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5382A839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567C8618" w14:textId="6953DFA8" w:rsidR="004F2994" w:rsidRPr="004F2994" w:rsidRDefault="004F2994" w:rsidP="004F2994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What’s the “money quote” for this article?  What </w:t>
      </w:r>
      <w:r w:rsidR="00C26FAA">
        <w:rPr>
          <w:rFonts w:eastAsia="Times New Roman" w:cs="Times New Roman"/>
          <w:color w:val="222222"/>
          <w:kern w:val="0"/>
          <w14:ligatures w14:val="none"/>
        </w:rPr>
        <w:t>quote would you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most likely put </w:t>
      </w:r>
      <w:proofErr w:type="gramStart"/>
      <w:r w:rsidRPr="004F2994">
        <w:rPr>
          <w:rFonts w:eastAsia="Times New Roman" w:cs="Times New Roman"/>
          <w:color w:val="222222"/>
          <w:kern w:val="0"/>
          <w14:ligatures w14:val="none"/>
        </w:rPr>
        <w:t>into</w:t>
      </w:r>
      <w:proofErr w:type="gramEnd"/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a paper or use in a debate?</w:t>
      </w:r>
    </w:p>
    <w:p w14:paraId="02313C6F" w14:textId="77777777" w:rsidR="004F2994" w:rsidRPr="004F2994" w:rsidRDefault="004F2994" w:rsidP="004F2994">
      <w:pPr>
        <w:rPr>
          <w:rFonts w:eastAsia="Times New Roman" w:cs="Times New Roman"/>
          <w:kern w:val="0"/>
          <w14:ligatures w14:val="none"/>
        </w:rPr>
      </w:pPr>
    </w:p>
    <w:p w14:paraId="35E82F83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4F2994">
        <w:rPr>
          <w:rFonts w:eastAsia="Times New Roman" w:cs="Times New Roman"/>
          <w:b/>
          <w:bCs/>
          <w:color w:val="222222"/>
          <w:kern w:val="0"/>
          <w14:ligatures w14:val="none"/>
        </w:rPr>
        <w:t>Article #3</w:t>
      </w:r>
    </w:p>
    <w:p w14:paraId="27738F7B" w14:textId="0974F3DC" w:rsidR="004F2994" w:rsidRPr="004F2994" w:rsidRDefault="00C57F01" w:rsidP="004F2994">
      <w:pPr>
        <w:numPr>
          <w:ilvl w:val="0"/>
          <w:numId w:val="13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>
        <w:rPr>
          <w:rFonts w:eastAsia="Times New Roman" w:cs="Times New Roman"/>
          <w:color w:val="222222"/>
          <w:kern w:val="0"/>
          <w14:ligatures w14:val="none"/>
        </w:rPr>
        <w:t xml:space="preserve">     </w:t>
      </w:r>
      <w:r w:rsidR="004F2994" w:rsidRPr="004F2994">
        <w:rPr>
          <w:rFonts w:eastAsia="Times New Roman" w:cs="Times New Roman"/>
          <w:color w:val="222222"/>
          <w:kern w:val="0"/>
          <w14:ligatures w14:val="none"/>
        </w:rPr>
        <w:t>Name of Article:</w:t>
      </w:r>
    </w:p>
    <w:p w14:paraId="175438D4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1514DA03" w14:textId="77777777" w:rsidR="004F2994" w:rsidRPr="004F2994" w:rsidRDefault="004F2994" w:rsidP="004F2994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lastRenderedPageBreak/>
        <w:t>Author:</w:t>
      </w:r>
    </w:p>
    <w:p w14:paraId="5BFC5305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7A09CDEA" w14:textId="77777777" w:rsidR="004F2994" w:rsidRPr="004F2994" w:rsidRDefault="004F2994" w:rsidP="004F2994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Web Link:</w:t>
      </w:r>
    </w:p>
    <w:p w14:paraId="652D87CF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1EC00F81" w14:textId="77777777" w:rsidR="004F2994" w:rsidRPr="004F2994" w:rsidRDefault="004F2994" w:rsidP="004F2994">
      <w:pPr>
        <w:numPr>
          <w:ilvl w:val="0"/>
          <w:numId w:val="16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Publishing institution (Newspaper, periodical, etc.): </w:t>
      </w:r>
    </w:p>
    <w:p w14:paraId="491F92A4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5B49820E" w14:textId="77777777" w:rsidR="004F2994" w:rsidRPr="004F2994" w:rsidRDefault="004F2994" w:rsidP="004F2994">
      <w:pPr>
        <w:numPr>
          <w:ilvl w:val="0"/>
          <w:numId w:val="17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Summarize this article in a five-sentence paragraph:  </w:t>
      </w:r>
    </w:p>
    <w:p w14:paraId="2E0F432E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1A910B5D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496DA57C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0E725074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528533C7" w14:textId="079DA790" w:rsidR="004F2994" w:rsidRPr="004F2994" w:rsidRDefault="004F2994" w:rsidP="004F2994">
      <w:pPr>
        <w:numPr>
          <w:ilvl w:val="0"/>
          <w:numId w:val="18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What’s the “money quote” for this article?  What </w:t>
      </w:r>
      <w:r w:rsidR="00C26FAA">
        <w:rPr>
          <w:rFonts w:eastAsia="Times New Roman" w:cs="Times New Roman"/>
          <w:color w:val="222222"/>
          <w:kern w:val="0"/>
          <w14:ligatures w14:val="none"/>
        </w:rPr>
        <w:t>quote would you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most likely put </w:t>
      </w:r>
      <w:proofErr w:type="gramStart"/>
      <w:r w:rsidRPr="004F2994">
        <w:rPr>
          <w:rFonts w:eastAsia="Times New Roman" w:cs="Times New Roman"/>
          <w:color w:val="222222"/>
          <w:kern w:val="0"/>
          <w14:ligatures w14:val="none"/>
        </w:rPr>
        <w:t>into</w:t>
      </w:r>
      <w:proofErr w:type="gramEnd"/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a paper or use in a debate?</w:t>
      </w:r>
    </w:p>
    <w:p w14:paraId="5B2037A0" w14:textId="77777777" w:rsidR="004F2994" w:rsidRPr="004F2994" w:rsidRDefault="004F2994" w:rsidP="004F2994">
      <w:pPr>
        <w:shd w:val="clear" w:color="auto" w:fill="FFFFFF"/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7E02E943" w14:textId="77777777" w:rsidR="004F2994" w:rsidRPr="004F2994" w:rsidRDefault="004F2994" w:rsidP="004F2994">
      <w:pPr>
        <w:rPr>
          <w:rFonts w:eastAsia="Times New Roman" w:cs="Times New Roman"/>
          <w:kern w:val="0"/>
          <w14:ligatures w14:val="none"/>
        </w:rPr>
      </w:pPr>
    </w:p>
    <w:p w14:paraId="50BB9E02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4F2994">
        <w:rPr>
          <w:rFonts w:eastAsia="Times New Roman" w:cs="Times New Roman"/>
          <w:b/>
          <w:bCs/>
          <w:color w:val="222222"/>
          <w:kern w:val="0"/>
          <w14:ligatures w14:val="none"/>
        </w:rPr>
        <w:t>Article #4</w:t>
      </w:r>
    </w:p>
    <w:p w14:paraId="48A99781" w14:textId="109745B5" w:rsidR="004F2994" w:rsidRPr="004F2994" w:rsidRDefault="00C57F01" w:rsidP="004F2994">
      <w:pPr>
        <w:numPr>
          <w:ilvl w:val="0"/>
          <w:numId w:val="19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>
        <w:rPr>
          <w:rFonts w:eastAsia="Times New Roman" w:cs="Times New Roman"/>
          <w:color w:val="222222"/>
          <w:kern w:val="0"/>
          <w14:ligatures w14:val="none"/>
        </w:rPr>
        <w:t xml:space="preserve">     </w:t>
      </w:r>
      <w:r w:rsidR="004F2994" w:rsidRPr="004F2994">
        <w:rPr>
          <w:rFonts w:eastAsia="Times New Roman" w:cs="Times New Roman"/>
          <w:color w:val="222222"/>
          <w:kern w:val="0"/>
          <w14:ligatures w14:val="none"/>
        </w:rPr>
        <w:t>Name of Article:</w:t>
      </w:r>
    </w:p>
    <w:p w14:paraId="2D261578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29125BC3" w14:textId="77777777" w:rsidR="004F2994" w:rsidRPr="004F2994" w:rsidRDefault="004F2994" w:rsidP="004F2994">
      <w:pPr>
        <w:numPr>
          <w:ilvl w:val="0"/>
          <w:numId w:val="20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Author:</w:t>
      </w:r>
    </w:p>
    <w:p w14:paraId="40570009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64A93BF3" w14:textId="77777777" w:rsidR="004F2994" w:rsidRPr="004F2994" w:rsidRDefault="004F2994" w:rsidP="004F2994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Web Link:</w:t>
      </w:r>
    </w:p>
    <w:p w14:paraId="4B6DBB95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4BC228F5" w14:textId="77777777" w:rsidR="004F2994" w:rsidRPr="004F2994" w:rsidRDefault="004F2994" w:rsidP="004F2994">
      <w:pPr>
        <w:numPr>
          <w:ilvl w:val="0"/>
          <w:numId w:val="22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Publishing institution (Newspaper, periodical, etc.): </w:t>
      </w:r>
    </w:p>
    <w:p w14:paraId="72AA1312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01AA921A" w14:textId="53A42E2E" w:rsidR="004F2994" w:rsidRPr="004F2994" w:rsidRDefault="004F2994" w:rsidP="004F2994">
      <w:pPr>
        <w:numPr>
          <w:ilvl w:val="0"/>
          <w:numId w:val="23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Summarize this article in a </w:t>
      </w:r>
      <w:r w:rsidR="00C26FAA">
        <w:rPr>
          <w:rFonts w:eastAsia="Times New Roman" w:cs="Times New Roman"/>
          <w:color w:val="222222"/>
          <w:kern w:val="0"/>
          <w14:ligatures w14:val="none"/>
        </w:rPr>
        <w:t>five-sentence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paragraph:  </w:t>
      </w:r>
    </w:p>
    <w:p w14:paraId="07B3ACF7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12FF3815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64173883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69DFE1B3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4CE28BF5" w14:textId="19C9C447" w:rsidR="004F2994" w:rsidRPr="004F2994" w:rsidRDefault="004F2994" w:rsidP="004F2994">
      <w:pPr>
        <w:numPr>
          <w:ilvl w:val="0"/>
          <w:numId w:val="24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What’s the “money quote” for this article?  What </w:t>
      </w:r>
      <w:r w:rsidR="00C26FAA">
        <w:rPr>
          <w:rFonts w:eastAsia="Times New Roman" w:cs="Times New Roman"/>
          <w:color w:val="222222"/>
          <w:kern w:val="0"/>
          <w14:ligatures w14:val="none"/>
        </w:rPr>
        <w:t>quote would you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most likely put </w:t>
      </w:r>
      <w:proofErr w:type="gramStart"/>
      <w:r w:rsidRPr="004F2994">
        <w:rPr>
          <w:rFonts w:eastAsia="Times New Roman" w:cs="Times New Roman"/>
          <w:color w:val="222222"/>
          <w:kern w:val="0"/>
          <w14:ligatures w14:val="none"/>
        </w:rPr>
        <w:t>into</w:t>
      </w:r>
      <w:proofErr w:type="gramEnd"/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a paper or use in a debate?</w:t>
      </w:r>
    </w:p>
    <w:p w14:paraId="2A20207B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2D8AC66F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4F2994">
        <w:rPr>
          <w:rFonts w:eastAsia="Times New Roman" w:cs="Times New Roman"/>
          <w:b/>
          <w:bCs/>
          <w:color w:val="222222"/>
          <w:kern w:val="0"/>
          <w14:ligatures w14:val="none"/>
        </w:rPr>
        <w:t>Article #5</w:t>
      </w:r>
    </w:p>
    <w:p w14:paraId="3FEB4932" w14:textId="02F9133C" w:rsidR="004F2994" w:rsidRPr="004F2994" w:rsidRDefault="00C57F01" w:rsidP="004F2994">
      <w:pPr>
        <w:numPr>
          <w:ilvl w:val="0"/>
          <w:numId w:val="25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>
        <w:rPr>
          <w:rFonts w:eastAsia="Times New Roman" w:cs="Times New Roman"/>
          <w:color w:val="222222"/>
          <w:kern w:val="0"/>
          <w14:ligatures w14:val="none"/>
        </w:rPr>
        <w:t xml:space="preserve">     </w:t>
      </w:r>
      <w:r w:rsidR="004F2994" w:rsidRPr="004F2994">
        <w:rPr>
          <w:rFonts w:eastAsia="Times New Roman" w:cs="Times New Roman"/>
          <w:color w:val="222222"/>
          <w:kern w:val="0"/>
          <w14:ligatures w14:val="none"/>
        </w:rPr>
        <w:t>Name of Article:</w:t>
      </w:r>
    </w:p>
    <w:p w14:paraId="4063D7D5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515BE9F5" w14:textId="77777777" w:rsidR="004F2994" w:rsidRPr="004F2994" w:rsidRDefault="004F2994" w:rsidP="004F2994">
      <w:pPr>
        <w:numPr>
          <w:ilvl w:val="0"/>
          <w:numId w:val="26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Author:</w:t>
      </w:r>
    </w:p>
    <w:p w14:paraId="4E2B4534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6D0AB6A0" w14:textId="77777777" w:rsidR="004F2994" w:rsidRPr="004F2994" w:rsidRDefault="004F2994" w:rsidP="004F2994">
      <w:pPr>
        <w:numPr>
          <w:ilvl w:val="0"/>
          <w:numId w:val="27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Web Link:</w:t>
      </w:r>
    </w:p>
    <w:p w14:paraId="4F0D170E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443A4289" w14:textId="77777777" w:rsidR="004F2994" w:rsidRPr="004F2994" w:rsidRDefault="004F2994" w:rsidP="004F2994">
      <w:pPr>
        <w:numPr>
          <w:ilvl w:val="0"/>
          <w:numId w:val="28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Publishing institution (Newspaper, periodical, etc.): </w:t>
      </w:r>
    </w:p>
    <w:p w14:paraId="0A17626E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3E27D593" w14:textId="77777777" w:rsidR="004F2994" w:rsidRPr="004F2994" w:rsidRDefault="004F2994" w:rsidP="004F2994">
      <w:pPr>
        <w:numPr>
          <w:ilvl w:val="0"/>
          <w:numId w:val="29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Summarize this article in a five-sentence paragraph:  </w:t>
      </w:r>
    </w:p>
    <w:p w14:paraId="19394A69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45E86819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7FEE6BA2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78A41CE9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4AF6089C" w14:textId="0AB6B355" w:rsidR="004F2994" w:rsidRPr="004F2994" w:rsidRDefault="004F2994" w:rsidP="004F2994">
      <w:pPr>
        <w:numPr>
          <w:ilvl w:val="0"/>
          <w:numId w:val="30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lastRenderedPageBreak/>
        <w:t xml:space="preserve">What’s the “money quote” for this article?  What </w:t>
      </w:r>
      <w:r w:rsidR="00C26FAA">
        <w:rPr>
          <w:rFonts w:eastAsia="Times New Roman" w:cs="Times New Roman"/>
          <w:color w:val="222222"/>
          <w:kern w:val="0"/>
          <w14:ligatures w14:val="none"/>
        </w:rPr>
        <w:t>quote would you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most likely put </w:t>
      </w:r>
      <w:proofErr w:type="gramStart"/>
      <w:r w:rsidRPr="004F2994">
        <w:rPr>
          <w:rFonts w:eastAsia="Times New Roman" w:cs="Times New Roman"/>
          <w:color w:val="222222"/>
          <w:kern w:val="0"/>
          <w14:ligatures w14:val="none"/>
        </w:rPr>
        <w:t>into</w:t>
      </w:r>
      <w:proofErr w:type="gramEnd"/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a paper or use in a debate?</w:t>
      </w:r>
    </w:p>
    <w:p w14:paraId="282C3D66" w14:textId="77777777" w:rsidR="00C57F01" w:rsidRDefault="00C57F01" w:rsidP="004F2994">
      <w:pPr>
        <w:shd w:val="clear" w:color="auto" w:fill="FFFFFF"/>
        <w:jc w:val="both"/>
        <w:rPr>
          <w:rFonts w:eastAsia="Times New Roman" w:cs="Times New Roman"/>
          <w:b/>
          <w:bCs/>
          <w:color w:val="222222"/>
          <w:kern w:val="0"/>
          <w14:ligatures w14:val="none"/>
        </w:rPr>
      </w:pPr>
    </w:p>
    <w:p w14:paraId="56EAF0DD" w14:textId="77777777" w:rsidR="00C57F01" w:rsidRDefault="00C57F01" w:rsidP="004F2994">
      <w:pPr>
        <w:shd w:val="clear" w:color="auto" w:fill="FFFFFF"/>
        <w:jc w:val="both"/>
        <w:rPr>
          <w:rFonts w:eastAsia="Times New Roman" w:cs="Times New Roman"/>
          <w:b/>
          <w:bCs/>
          <w:color w:val="222222"/>
          <w:kern w:val="0"/>
          <w14:ligatures w14:val="none"/>
        </w:rPr>
      </w:pPr>
    </w:p>
    <w:p w14:paraId="5BB52D26" w14:textId="443C4334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4F2994">
        <w:rPr>
          <w:rFonts w:eastAsia="Times New Roman" w:cs="Times New Roman"/>
          <w:b/>
          <w:bCs/>
          <w:color w:val="222222"/>
          <w:kern w:val="0"/>
          <w14:ligatures w14:val="none"/>
        </w:rPr>
        <w:t>Article #6</w:t>
      </w:r>
    </w:p>
    <w:p w14:paraId="5091FAE6" w14:textId="466BED56" w:rsidR="004F2994" w:rsidRPr="004F2994" w:rsidRDefault="00C57F01" w:rsidP="004F2994">
      <w:pPr>
        <w:numPr>
          <w:ilvl w:val="0"/>
          <w:numId w:val="31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>
        <w:rPr>
          <w:rFonts w:eastAsia="Times New Roman" w:cs="Times New Roman"/>
          <w:color w:val="222222"/>
          <w:kern w:val="0"/>
          <w14:ligatures w14:val="none"/>
        </w:rPr>
        <w:t xml:space="preserve">      </w:t>
      </w:r>
      <w:r w:rsidR="004F2994" w:rsidRPr="004F2994">
        <w:rPr>
          <w:rFonts w:eastAsia="Times New Roman" w:cs="Times New Roman"/>
          <w:color w:val="222222"/>
          <w:kern w:val="0"/>
          <w14:ligatures w14:val="none"/>
        </w:rPr>
        <w:t>Name of Article:</w:t>
      </w:r>
    </w:p>
    <w:p w14:paraId="0B531935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0DFABCF4" w14:textId="77777777" w:rsidR="004F2994" w:rsidRPr="004F2994" w:rsidRDefault="004F2994" w:rsidP="004F2994">
      <w:pPr>
        <w:numPr>
          <w:ilvl w:val="0"/>
          <w:numId w:val="32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Author:</w:t>
      </w:r>
    </w:p>
    <w:p w14:paraId="672FA70B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2A283900" w14:textId="77777777" w:rsidR="004F2994" w:rsidRPr="004F2994" w:rsidRDefault="004F2994" w:rsidP="004F2994">
      <w:pPr>
        <w:numPr>
          <w:ilvl w:val="0"/>
          <w:numId w:val="33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Web Link:</w:t>
      </w:r>
    </w:p>
    <w:p w14:paraId="641F6CF8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24A45A3C" w14:textId="77777777" w:rsidR="004F2994" w:rsidRPr="004F2994" w:rsidRDefault="004F2994" w:rsidP="004F2994">
      <w:pPr>
        <w:numPr>
          <w:ilvl w:val="0"/>
          <w:numId w:val="34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Publishing institution (Newspaper, periodical, etc.): </w:t>
      </w:r>
    </w:p>
    <w:p w14:paraId="5026781A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6EDA6225" w14:textId="77777777" w:rsidR="004F2994" w:rsidRPr="004F2994" w:rsidRDefault="004F2994" w:rsidP="004F2994">
      <w:pPr>
        <w:numPr>
          <w:ilvl w:val="0"/>
          <w:numId w:val="35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>Summarize this article in a five-sentence paragraph:  </w:t>
      </w:r>
    </w:p>
    <w:p w14:paraId="4AF42A70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140CF46A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5009454C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0EB456B2" w14:textId="77777777" w:rsidR="004F2994" w:rsidRPr="004F2994" w:rsidRDefault="004F2994" w:rsidP="004F2994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376E9539" w14:textId="3EBC6F1E" w:rsidR="004F2994" w:rsidRPr="004F2994" w:rsidRDefault="004F2994" w:rsidP="004F2994">
      <w:pPr>
        <w:numPr>
          <w:ilvl w:val="0"/>
          <w:numId w:val="36"/>
        </w:numPr>
        <w:shd w:val="clear" w:color="auto" w:fill="FFFFFF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What’s the “money quote” for this article?  What </w:t>
      </w:r>
      <w:r w:rsidR="00C26FAA">
        <w:rPr>
          <w:rFonts w:eastAsia="Times New Roman" w:cs="Times New Roman"/>
          <w:color w:val="222222"/>
          <w:kern w:val="0"/>
          <w14:ligatures w14:val="none"/>
        </w:rPr>
        <w:t>quote would you</w:t>
      </w:r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most likely put </w:t>
      </w:r>
      <w:proofErr w:type="gramStart"/>
      <w:r w:rsidRPr="004F2994">
        <w:rPr>
          <w:rFonts w:eastAsia="Times New Roman" w:cs="Times New Roman"/>
          <w:color w:val="222222"/>
          <w:kern w:val="0"/>
          <w14:ligatures w14:val="none"/>
        </w:rPr>
        <w:t>into</w:t>
      </w:r>
      <w:proofErr w:type="gramEnd"/>
      <w:r w:rsidRPr="004F2994">
        <w:rPr>
          <w:rFonts w:eastAsia="Times New Roman" w:cs="Times New Roman"/>
          <w:color w:val="222222"/>
          <w:kern w:val="0"/>
          <w14:ligatures w14:val="none"/>
        </w:rPr>
        <w:t xml:space="preserve"> a paper or use in a debate?</w:t>
      </w:r>
    </w:p>
    <w:p w14:paraId="62810E9B" w14:textId="77777777" w:rsidR="009747CA" w:rsidRDefault="009747CA"/>
    <w:sectPr w:rsidR="00974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FBF"/>
    <w:multiLevelType w:val="multilevel"/>
    <w:tmpl w:val="C554A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557F1"/>
    <w:multiLevelType w:val="multilevel"/>
    <w:tmpl w:val="ECE496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B1DA0"/>
    <w:multiLevelType w:val="multilevel"/>
    <w:tmpl w:val="789A4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E1D1012"/>
    <w:multiLevelType w:val="multilevel"/>
    <w:tmpl w:val="8AF69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EB863CC"/>
    <w:multiLevelType w:val="multilevel"/>
    <w:tmpl w:val="8A60EE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04C8F"/>
    <w:multiLevelType w:val="multilevel"/>
    <w:tmpl w:val="8BC0C8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10CE9"/>
    <w:multiLevelType w:val="multilevel"/>
    <w:tmpl w:val="F2FA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14C464E"/>
    <w:multiLevelType w:val="multilevel"/>
    <w:tmpl w:val="BF6C44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F4049"/>
    <w:multiLevelType w:val="multilevel"/>
    <w:tmpl w:val="C5306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3272FA"/>
    <w:multiLevelType w:val="multilevel"/>
    <w:tmpl w:val="6C00A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EA0B26"/>
    <w:multiLevelType w:val="multilevel"/>
    <w:tmpl w:val="C7629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D87010"/>
    <w:multiLevelType w:val="multilevel"/>
    <w:tmpl w:val="D7F8C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B2584A"/>
    <w:multiLevelType w:val="multilevel"/>
    <w:tmpl w:val="93D00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747423"/>
    <w:multiLevelType w:val="multilevel"/>
    <w:tmpl w:val="87EA9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EA25E28"/>
    <w:multiLevelType w:val="multilevel"/>
    <w:tmpl w:val="BDB088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5F5A33"/>
    <w:multiLevelType w:val="multilevel"/>
    <w:tmpl w:val="5CD00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D5F21"/>
    <w:multiLevelType w:val="multilevel"/>
    <w:tmpl w:val="8084A6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55193"/>
    <w:multiLevelType w:val="multilevel"/>
    <w:tmpl w:val="56AEE1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A493B"/>
    <w:multiLevelType w:val="multilevel"/>
    <w:tmpl w:val="2276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488086E"/>
    <w:multiLevelType w:val="multilevel"/>
    <w:tmpl w:val="40740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D174C"/>
    <w:multiLevelType w:val="multilevel"/>
    <w:tmpl w:val="C6288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F95043"/>
    <w:multiLevelType w:val="multilevel"/>
    <w:tmpl w:val="C040D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A37DC7"/>
    <w:multiLevelType w:val="multilevel"/>
    <w:tmpl w:val="17488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5406C09"/>
    <w:multiLevelType w:val="multilevel"/>
    <w:tmpl w:val="DBFE3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116C7"/>
    <w:multiLevelType w:val="multilevel"/>
    <w:tmpl w:val="2702C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242A4"/>
    <w:multiLevelType w:val="multilevel"/>
    <w:tmpl w:val="88CEAC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F19EF"/>
    <w:multiLevelType w:val="multilevel"/>
    <w:tmpl w:val="1CE87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6D1D76"/>
    <w:multiLevelType w:val="multilevel"/>
    <w:tmpl w:val="C6E83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171017"/>
    <w:multiLevelType w:val="multilevel"/>
    <w:tmpl w:val="ED928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45124"/>
    <w:multiLevelType w:val="multilevel"/>
    <w:tmpl w:val="24B0FC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D3353"/>
    <w:multiLevelType w:val="multilevel"/>
    <w:tmpl w:val="5FB07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803102"/>
    <w:multiLevelType w:val="multilevel"/>
    <w:tmpl w:val="9DE00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A80D13"/>
    <w:multiLevelType w:val="multilevel"/>
    <w:tmpl w:val="69FAF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F17F0C"/>
    <w:multiLevelType w:val="multilevel"/>
    <w:tmpl w:val="90D85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5C37AB"/>
    <w:multiLevelType w:val="multilevel"/>
    <w:tmpl w:val="9E720F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5D1A87"/>
    <w:multiLevelType w:val="multilevel"/>
    <w:tmpl w:val="CC1CD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344399">
    <w:abstractNumId w:val="18"/>
  </w:num>
  <w:num w:numId="2" w16cid:durableId="485979091">
    <w:abstractNumId w:val="19"/>
    <w:lvlOverride w:ilvl="0">
      <w:lvl w:ilvl="0">
        <w:numFmt w:val="decimal"/>
        <w:lvlText w:val="%1."/>
        <w:lvlJc w:val="left"/>
      </w:lvl>
    </w:lvlOverride>
  </w:num>
  <w:num w:numId="3" w16cid:durableId="368645862">
    <w:abstractNumId w:val="15"/>
    <w:lvlOverride w:ilvl="0">
      <w:lvl w:ilvl="0">
        <w:numFmt w:val="decimal"/>
        <w:lvlText w:val="%1."/>
        <w:lvlJc w:val="left"/>
      </w:lvl>
    </w:lvlOverride>
  </w:num>
  <w:num w:numId="4" w16cid:durableId="1449273115">
    <w:abstractNumId w:val="35"/>
    <w:lvlOverride w:ilvl="0">
      <w:lvl w:ilvl="0">
        <w:numFmt w:val="decimal"/>
        <w:lvlText w:val="%1."/>
        <w:lvlJc w:val="left"/>
      </w:lvl>
    </w:lvlOverride>
  </w:num>
  <w:num w:numId="5" w16cid:durableId="692456807">
    <w:abstractNumId w:val="25"/>
    <w:lvlOverride w:ilvl="0">
      <w:lvl w:ilvl="0">
        <w:numFmt w:val="decimal"/>
        <w:lvlText w:val="%1."/>
        <w:lvlJc w:val="left"/>
      </w:lvl>
    </w:lvlOverride>
  </w:num>
  <w:num w:numId="6" w16cid:durableId="173299370">
    <w:abstractNumId w:val="16"/>
    <w:lvlOverride w:ilvl="0">
      <w:lvl w:ilvl="0">
        <w:numFmt w:val="decimal"/>
        <w:lvlText w:val="%1."/>
        <w:lvlJc w:val="left"/>
      </w:lvl>
    </w:lvlOverride>
  </w:num>
  <w:num w:numId="7" w16cid:durableId="457260422">
    <w:abstractNumId w:val="2"/>
  </w:num>
  <w:num w:numId="8" w16cid:durableId="665591024">
    <w:abstractNumId w:val="9"/>
    <w:lvlOverride w:ilvl="0">
      <w:lvl w:ilvl="0">
        <w:numFmt w:val="decimal"/>
        <w:lvlText w:val="%1."/>
        <w:lvlJc w:val="left"/>
      </w:lvl>
    </w:lvlOverride>
  </w:num>
  <w:num w:numId="9" w16cid:durableId="1095520205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155415402">
    <w:abstractNumId w:val="32"/>
    <w:lvlOverride w:ilvl="0">
      <w:lvl w:ilvl="0">
        <w:numFmt w:val="decimal"/>
        <w:lvlText w:val="%1."/>
        <w:lvlJc w:val="left"/>
      </w:lvl>
    </w:lvlOverride>
  </w:num>
  <w:num w:numId="11" w16cid:durableId="1007441144">
    <w:abstractNumId w:val="31"/>
    <w:lvlOverride w:ilvl="0">
      <w:lvl w:ilvl="0">
        <w:numFmt w:val="decimal"/>
        <w:lvlText w:val="%1."/>
        <w:lvlJc w:val="left"/>
      </w:lvl>
    </w:lvlOverride>
  </w:num>
  <w:num w:numId="12" w16cid:durableId="1099712734">
    <w:abstractNumId w:val="5"/>
    <w:lvlOverride w:ilvl="0">
      <w:lvl w:ilvl="0">
        <w:numFmt w:val="decimal"/>
        <w:lvlText w:val="%1."/>
        <w:lvlJc w:val="left"/>
      </w:lvl>
    </w:lvlOverride>
  </w:num>
  <w:num w:numId="13" w16cid:durableId="2009820026">
    <w:abstractNumId w:val="13"/>
  </w:num>
  <w:num w:numId="14" w16cid:durableId="1129395945">
    <w:abstractNumId w:val="10"/>
    <w:lvlOverride w:ilvl="0">
      <w:lvl w:ilvl="0">
        <w:numFmt w:val="decimal"/>
        <w:lvlText w:val="%1."/>
        <w:lvlJc w:val="left"/>
      </w:lvl>
    </w:lvlOverride>
  </w:num>
  <w:num w:numId="15" w16cid:durableId="1904943606">
    <w:abstractNumId w:val="27"/>
    <w:lvlOverride w:ilvl="0">
      <w:lvl w:ilvl="0">
        <w:numFmt w:val="decimal"/>
        <w:lvlText w:val="%1."/>
        <w:lvlJc w:val="left"/>
      </w:lvl>
    </w:lvlOverride>
  </w:num>
  <w:num w:numId="16" w16cid:durableId="1859730120">
    <w:abstractNumId w:val="29"/>
    <w:lvlOverride w:ilvl="0">
      <w:lvl w:ilvl="0">
        <w:numFmt w:val="decimal"/>
        <w:lvlText w:val="%1."/>
        <w:lvlJc w:val="left"/>
      </w:lvl>
    </w:lvlOverride>
  </w:num>
  <w:num w:numId="17" w16cid:durableId="2063552401">
    <w:abstractNumId w:val="28"/>
    <w:lvlOverride w:ilvl="0">
      <w:lvl w:ilvl="0">
        <w:numFmt w:val="decimal"/>
        <w:lvlText w:val="%1."/>
        <w:lvlJc w:val="left"/>
      </w:lvl>
    </w:lvlOverride>
  </w:num>
  <w:num w:numId="18" w16cid:durableId="610163766">
    <w:abstractNumId w:val="17"/>
    <w:lvlOverride w:ilvl="0">
      <w:lvl w:ilvl="0">
        <w:numFmt w:val="decimal"/>
        <w:lvlText w:val="%1."/>
        <w:lvlJc w:val="left"/>
      </w:lvl>
    </w:lvlOverride>
  </w:num>
  <w:num w:numId="19" w16cid:durableId="1321157964">
    <w:abstractNumId w:val="6"/>
  </w:num>
  <w:num w:numId="20" w16cid:durableId="896476378">
    <w:abstractNumId w:val="24"/>
    <w:lvlOverride w:ilvl="0">
      <w:lvl w:ilvl="0">
        <w:numFmt w:val="decimal"/>
        <w:lvlText w:val="%1."/>
        <w:lvlJc w:val="left"/>
      </w:lvl>
    </w:lvlOverride>
  </w:num>
  <w:num w:numId="21" w16cid:durableId="1923251701">
    <w:abstractNumId w:val="20"/>
    <w:lvlOverride w:ilvl="0">
      <w:lvl w:ilvl="0">
        <w:numFmt w:val="decimal"/>
        <w:lvlText w:val="%1."/>
        <w:lvlJc w:val="left"/>
      </w:lvl>
    </w:lvlOverride>
  </w:num>
  <w:num w:numId="22" w16cid:durableId="747652496">
    <w:abstractNumId w:val="21"/>
    <w:lvlOverride w:ilvl="0">
      <w:lvl w:ilvl="0">
        <w:numFmt w:val="decimal"/>
        <w:lvlText w:val="%1."/>
        <w:lvlJc w:val="left"/>
      </w:lvl>
    </w:lvlOverride>
  </w:num>
  <w:num w:numId="23" w16cid:durableId="98915091">
    <w:abstractNumId w:val="14"/>
    <w:lvlOverride w:ilvl="0">
      <w:lvl w:ilvl="0">
        <w:numFmt w:val="decimal"/>
        <w:lvlText w:val="%1."/>
        <w:lvlJc w:val="left"/>
      </w:lvl>
    </w:lvlOverride>
  </w:num>
  <w:num w:numId="24" w16cid:durableId="1343317057">
    <w:abstractNumId w:val="26"/>
    <w:lvlOverride w:ilvl="0">
      <w:lvl w:ilvl="0">
        <w:numFmt w:val="decimal"/>
        <w:lvlText w:val="%1."/>
        <w:lvlJc w:val="left"/>
      </w:lvl>
    </w:lvlOverride>
  </w:num>
  <w:num w:numId="25" w16cid:durableId="1008946450">
    <w:abstractNumId w:val="22"/>
  </w:num>
  <w:num w:numId="26" w16cid:durableId="928196792">
    <w:abstractNumId w:val="23"/>
    <w:lvlOverride w:ilvl="0">
      <w:lvl w:ilvl="0">
        <w:numFmt w:val="decimal"/>
        <w:lvlText w:val="%1."/>
        <w:lvlJc w:val="left"/>
      </w:lvl>
    </w:lvlOverride>
  </w:num>
  <w:num w:numId="27" w16cid:durableId="1452506641">
    <w:abstractNumId w:val="11"/>
    <w:lvlOverride w:ilvl="0">
      <w:lvl w:ilvl="0">
        <w:numFmt w:val="decimal"/>
        <w:lvlText w:val="%1."/>
        <w:lvlJc w:val="left"/>
      </w:lvl>
    </w:lvlOverride>
  </w:num>
  <w:num w:numId="28" w16cid:durableId="1959140263">
    <w:abstractNumId w:val="7"/>
    <w:lvlOverride w:ilvl="0">
      <w:lvl w:ilvl="0">
        <w:numFmt w:val="decimal"/>
        <w:lvlText w:val="%1."/>
        <w:lvlJc w:val="left"/>
      </w:lvl>
    </w:lvlOverride>
  </w:num>
  <w:num w:numId="29" w16cid:durableId="966007678">
    <w:abstractNumId w:val="34"/>
    <w:lvlOverride w:ilvl="0">
      <w:lvl w:ilvl="0">
        <w:numFmt w:val="decimal"/>
        <w:lvlText w:val="%1."/>
        <w:lvlJc w:val="left"/>
      </w:lvl>
    </w:lvlOverride>
  </w:num>
  <w:num w:numId="30" w16cid:durableId="1690402584">
    <w:abstractNumId w:val="1"/>
    <w:lvlOverride w:ilvl="0">
      <w:lvl w:ilvl="0">
        <w:numFmt w:val="decimal"/>
        <w:lvlText w:val="%1."/>
        <w:lvlJc w:val="left"/>
      </w:lvl>
    </w:lvlOverride>
  </w:num>
  <w:num w:numId="31" w16cid:durableId="771783637">
    <w:abstractNumId w:val="3"/>
  </w:num>
  <w:num w:numId="32" w16cid:durableId="973370043">
    <w:abstractNumId w:val="33"/>
    <w:lvlOverride w:ilvl="0">
      <w:lvl w:ilvl="0">
        <w:numFmt w:val="decimal"/>
        <w:lvlText w:val="%1."/>
        <w:lvlJc w:val="left"/>
      </w:lvl>
    </w:lvlOverride>
  </w:num>
  <w:num w:numId="33" w16cid:durableId="593054213">
    <w:abstractNumId w:val="0"/>
    <w:lvlOverride w:ilvl="0">
      <w:lvl w:ilvl="0">
        <w:numFmt w:val="decimal"/>
        <w:lvlText w:val="%1."/>
        <w:lvlJc w:val="left"/>
      </w:lvl>
    </w:lvlOverride>
  </w:num>
  <w:num w:numId="34" w16cid:durableId="1985544640">
    <w:abstractNumId w:val="8"/>
    <w:lvlOverride w:ilvl="0">
      <w:lvl w:ilvl="0">
        <w:numFmt w:val="decimal"/>
        <w:lvlText w:val="%1."/>
        <w:lvlJc w:val="left"/>
      </w:lvl>
    </w:lvlOverride>
  </w:num>
  <w:num w:numId="35" w16cid:durableId="422193347">
    <w:abstractNumId w:val="30"/>
    <w:lvlOverride w:ilvl="0">
      <w:lvl w:ilvl="0">
        <w:numFmt w:val="decimal"/>
        <w:lvlText w:val="%1."/>
        <w:lvlJc w:val="left"/>
      </w:lvl>
    </w:lvlOverride>
  </w:num>
  <w:num w:numId="36" w16cid:durableId="934482486">
    <w:abstractNumId w:val="1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47"/>
    <w:rsid w:val="001A6747"/>
    <w:rsid w:val="004317A5"/>
    <w:rsid w:val="004F2994"/>
    <w:rsid w:val="009747CA"/>
    <w:rsid w:val="00C26FAA"/>
    <w:rsid w:val="00C5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8F33"/>
  <w15:chartTrackingRefBased/>
  <w15:docId w15:val="{7EE13BC1-97B5-47A6-89BD-A6D5339D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994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F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Cody</dc:creator>
  <cp:keywords/>
  <dc:description/>
  <cp:lastModifiedBy>codypatton123@gmail.com</cp:lastModifiedBy>
  <cp:revision>4</cp:revision>
  <dcterms:created xsi:type="dcterms:W3CDTF">2023-04-14T16:37:00Z</dcterms:created>
  <dcterms:modified xsi:type="dcterms:W3CDTF">2023-05-03T16:09:00Z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fcd18f80384bfc7cd7298f7fc59b38845399e5795c49a5c1db14c44cbea176b5</vt:lpwstr>
  </property>
</Properties>
</file>